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1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0"/>
        <w:gridCol w:w="1680"/>
      </w:tblGrid>
      <w:tr w:rsidR="000E3DAE" w:rsidRPr="000E3DAE" w:rsidTr="000E3DAE">
        <w:trPr>
          <w:trHeight w:val="550"/>
        </w:trPr>
        <w:tc>
          <w:tcPr>
            <w:tcW w:w="44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  <w:t>PRESSUPOST 2017 - 2018</w:t>
            </w:r>
          </w:p>
        </w:tc>
        <w:tc>
          <w:tcPr>
            <w:tcW w:w="168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 </w:t>
            </w:r>
          </w:p>
        </w:tc>
      </w:tr>
      <w:tr w:rsidR="000E3DAE" w:rsidRPr="000E3DAE" w:rsidTr="000E3DAE">
        <w:trPr>
          <w:trHeight w:val="43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  <w:t>INGRESSOS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 </w:t>
            </w:r>
          </w:p>
        </w:tc>
      </w:tr>
      <w:tr w:rsidR="000E3DAE" w:rsidRPr="000E3DAE" w:rsidTr="000E3DAE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SOCIS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13.410,00 €</w:t>
            </w:r>
          </w:p>
        </w:tc>
      </w:tr>
      <w:tr w:rsidR="000E3DAE" w:rsidRPr="000E3DAE" w:rsidTr="002E01AA">
        <w:trPr>
          <w:trHeight w:val="438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SUBVENCIONS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800,00 €</w:t>
            </w:r>
          </w:p>
        </w:tc>
      </w:tr>
      <w:tr w:rsidR="000E3DAE" w:rsidRPr="000E3DAE" w:rsidTr="002E01AA">
        <w:trPr>
          <w:trHeight w:val="404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INGRESSOS BELLUGA'T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4.500,00 €</w:t>
            </w:r>
          </w:p>
        </w:tc>
      </w:tr>
      <w:tr w:rsidR="000E3DAE" w:rsidRPr="000E3DAE" w:rsidTr="002E01AA">
        <w:trPr>
          <w:trHeight w:val="41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NO SOCIS ACTIVITATS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1.000,00 €</w:t>
            </w:r>
          </w:p>
        </w:tc>
      </w:tr>
      <w:tr w:rsidR="000E3DAE" w:rsidRPr="000E3DAE" w:rsidTr="000E3DAE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MENJADOR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3.000,00 €</w:t>
            </w:r>
          </w:p>
        </w:tc>
      </w:tr>
      <w:tr w:rsidR="000E3DAE" w:rsidRPr="000E3DAE" w:rsidTr="000E3DAE">
        <w:trPr>
          <w:trHeight w:val="41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  <w:t>TOTAL INGRESSOS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  <w:t>22.710,00 €</w:t>
            </w:r>
          </w:p>
        </w:tc>
      </w:tr>
      <w:tr w:rsidR="000E3DAE" w:rsidRPr="000E3DAE" w:rsidTr="000E3DAE">
        <w:trPr>
          <w:trHeight w:val="43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  <w:t>DESPESES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 </w:t>
            </w:r>
          </w:p>
        </w:tc>
      </w:tr>
      <w:tr w:rsidR="000E3DAE" w:rsidRPr="000E3DAE" w:rsidTr="000E3DAE">
        <w:trPr>
          <w:trHeight w:val="54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  <w:t>FUNCIONAMENT ORDINARI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  <w:t>2.470,00 €</w:t>
            </w:r>
          </w:p>
        </w:tc>
      </w:tr>
      <w:tr w:rsidR="000E3DAE" w:rsidRPr="000E3DAE" w:rsidTr="000E3DAE">
        <w:trPr>
          <w:trHeight w:val="327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IMPREVISTOS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2.000,00 €</w:t>
            </w:r>
          </w:p>
        </w:tc>
      </w:tr>
      <w:tr w:rsidR="000E3DAE" w:rsidRPr="000E3DAE" w:rsidTr="000E3DAE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DESPESES ORDINÀRIES I DE GESTIÓ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470,00 €</w:t>
            </w:r>
          </w:p>
        </w:tc>
      </w:tr>
      <w:tr w:rsidR="000E3DAE" w:rsidRPr="000E3DAE" w:rsidTr="000E3DAE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  <w:t>ACTES I ACTIVITATS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  <w:t>8.400,00 €</w:t>
            </w:r>
          </w:p>
        </w:tc>
      </w:tr>
      <w:tr w:rsidR="000E3DAE" w:rsidRPr="000E3DAE" w:rsidTr="000E3DAE">
        <w:trPr>
          <w:trHeight w:val="49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COMISSIÓ SOLIDARITAT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0,00 €</w:t>
            </w:r>
          </w:p>
        </w:tc>
      </w:tr>
      <w:tr w:rsidR="000E3DAE" w:rsidRPr="000E3DAE" w:rsidTr="000E3DAE">
        <w:trPr>
          <w:trHeight w:val="40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COMISSIÓ BELLUGA'T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4.800,00 €</w:t>
            </w:r>
          </w:p>
        </w:tc>
      </w:tr>
      <w:tr w:rsidR="000E3DAE" w:rsidRPr="000E3DAE" w:rsidTr="000E3DAE">
        <w:trPr>
          <w:trHeight w:val="53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COMISSIÓ EXTRAESCOLARS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300,00 €</w:t>
            </w:r>
          </w:p>
        </w:tc>
      </w:tr>
      <w:tr w:rsidR="000E3DAE" w:rsidRPr="000E3DAE" w:rsidTr="000E3DAE">
        <w:trPr>
          <w:trHeight w:val="49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COMISSIÓ ESCOLA INCLUSIVA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500,00 €</w:t>
            </w:r>
          </w:p>
        </w:tc>
      </w:tr>
      <w:tr w:rsidR="000E3DAE" w:rsidRPr="000E3DAE" w:rsidTr="002E01AA">
        <w:trPr>
          <w:trHeight w:val="392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COMISSIÓ XJT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500,00 €</w:t>
            </w:r>
          </w:p>
        </w:tc>
      </w:tr>
      <w:tr w:rsidR="000E3DAE" w:rsidRPr="000E3DAE" w:rsidTr="002E01AA">
        <w:trPr>
          <w:trHeight w:val="398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COMISSIÓ BIBLIOTECA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0,00 €</w:t>
            </w:r>
          </w:p>
        </w:tc>
      </w:tr>
      <w:tr w:rsidR="000E3DAE" w:rsidRPr="000E3DAE" w:rsidTr="002E01AA">
        <w:trPr>
          <w:trHeight w:val="404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COMISSIÓ ESCOLA EN LLUITA + INSTITUT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450,00 €</w:t>
            </w:r>
          </w:p>
        </w:tc>
      </w:tr>
      <w:tr w:rsidR="000E3DAE" w:rsidRPr="000E3DAE" w:rsidTr="002E01AA">
        <w:trPr>
          <w:trHeight w:val="409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COMISSIÓ MENJADOR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0,00 €</w:t>
            </w:r>
          </w:p>
        </w:tc>
      </w:tr>
      <w:tr w:rsidR="000E3DAE" w:rsidRPr="000E3DAE" w:rsidTr="002E01AA">
        <w:trPr>
          <w:trHeight w:val="402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COMISSIÓ FEM BARRI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200,00 €</w:t>
            </w:r>
          </w:p>
        </w:tc>
      </w:tr>
      <w:tr w:rsidR="000E3DAE" w:rsidRPr="000E3DAE" w:rsidTr="002E01AA">
        <w:trPr>
          <w:trHeight w:val="408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COMISSIÓ COMUNICACIÓ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1.650,00 €</w:t>
            </w:r>
          </w:p>
        </w:tc>
      </w:tr>
      <w:tr w:rsidR="000E3DAE" w:rsidRPr="000E3DAE" w:rsidTr="002E01AA">
        <w:trPr>
          <w:trHeight w:val="40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COMISSIÓ CASAL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0,00 €</w:t>
            </w:r>
          </w:p>
        </w:tc>
      </w:tr>
      <w:tr w:rsidR="000E3DAE" w:rsidRPr="000E3DAE" w:rsidTr="000E3DAE">
        <w:trPr>
          <w:trHeight w:val="59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  <w:t>ALTRES DESPESES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  <w:t>6.190,00 €</w:t>
            </w:r>
          </w:p>
        </w:tc>
      </w:tr>
      <w:tr w:rsidR="000E3DAE" w:rsidRPr="000E3DAE" w:rsidTr="002E01AA">
        <w:trPr>
          <w:trHeight w:val="371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QUOTES FAPAC I COORD. D'ENTITATS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400,00 €</w:t>
            </w:r>
          </w:p>
        </w:tc>
      </w:tr>
      <w:tr w:rsidR="000E3DAE" w:rsidRPr="000E3DAE" w:rsidTr="002E01AA">
        <w:trPr>
          <w:trHeight w:val="406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PROJECTE OMBRES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5.790,00 €</w:t>
            </w:r>
          </w:p>
        </w:tc>
      </w:tr>
      <w:tr w:rsidR="000E3DAE" w:rsidRPr="000E3DAE" w:rsidTr="000E3DAE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  <w:t>PERSONAL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  <w:t>5.350,00 €</w:t>
            </w:r>
          </w:p>
        </w:tc>
      </w:tr>
      <w:tr w:rsidR="000E3DAE" w:rsidRPr="000E3DAE" w:rsidTr="002E01AA">
        <w:trPr>
          <w:trHeight w:val="501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SECRETARIA CURS 2017-2018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3.850,00 €</w:t>
            </w:r>
          </w:p>
        </w:tc>
      </w:tr>
      <w:tr w:rsidR="000E3DAE" w:rsidRPr="000E3DAE" w:rsidTr="002E01AA">
        <w:trPr>
          <w:trHeight w:val="409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REUNIONS MONITORATGE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000000"/>
                <w:lang w:val="es-ES" w:eastAsia="es-ES"/>
              </w:rPr>
              <w:t>1.500,00 €</w:t>
            </w:r>
          </w:p>
        </w:tc>
      </w:tr>
      <w:tr w:rsidR="000E3DAE" w:rsidRPr="000E3DAE" w:rsidTr="000E3DAE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  <w:t>DESPESES BANCÀRIES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00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color w:val="FFFFFF"/>
                <w:lang w:val="es-ES" w:eastAsia="es-ES"/>
              </w:rPr>
              <w:t>300,00 €</w:t>
            </w:r>
          </w:p>
        </w:tc>
      </w:tr>
      <w:tr w:rsidR="000E3DAE" w:rsidRPr="000E3DAE" w:rsidTr="000E3DAE">
        <w:trPr>
          <w:trHeight w:val="430"/>
        </w:trPr>
        <w:tc>
          <w:tcPr>
            <w:tcW w:w="448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  <w:t>TOTAL DESPESES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0000"/>
            <w:vAlign w:val="bottom"/>
            <w:hideMark/>
          </w:tcPr>
          <w:p w:rsidR="000E3DAE" w:rsidRPr="000E3DAE" w:rsidRDefault="000E3DAE" w:rsidP="000E3D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</w:pPr>
            <w:r w:rsidRPr="000E3DAE">
              <w:rPr>
                <w:rFonts w:ascii="Arial Narrow" w:eastAsia="Times New Roman" w:hAnsi="Arial Narrow" w:cs="Times New Roman"/>
                <w:b/>
                <w:bCs/>
                <w:color w:val="FFFFFF"/>
                <w:lang w:val="es-ES" w:eastAsia="es-ES"/>
              </w:rPr>
              <w:t>22.710,00 €</w:t>
            </w:r>
          </w:p>
        </w:tc>
        <w:bookmarkStart w:id="0" w:name="_GoBack"/>
        <w:bookmarkEnd w:id="0"/>
      </w:tr>
    </w:tbl>
    <w:p w:rsidR="00772113" w:rsidRPr="000E3DAE" w:rsidRDefault="002E01AA">
      <w:pPr>
        <w:rPr>
          <w:rFonts w:ascii="Arial Narrow" w:hAnsi="Arial Narrow"/>
        </w:rPr>
      </w:pPr>
    </w:p>
    <w:sectPr w:rsidR="00772113" w:rsidRPr="000E3D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DAE"/>
    <w:rsid w:val="000E3DAE"/>
    <w:rsid w:val="002E01AA"/>
    <w:rsid w:val="00446109"/>
    <w:rsid w:val="00644E4B"/>
    <w:rsid w:val="009F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convidat</dc:creator>
  <cp:lastModifiedBy>convidat</cp:lastModifiedBy>
  <cp:revision>2</cp:revision>
  <dcterms:created xsi:type="dcterms:W3CDTF">2017-11-20T18:02:00Z</dcterms:created>
  <dcterms:modified xsi:type="dcterms:W3CDTF">2017-11-20T18:06:00Z</dcterms:modified>
</cp:coreProperties>
</file>